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1" w:rsidRPr="001249AA" w:rsidRDefault="004D55F1" w:rsidP="004D55F1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6C4723">
        <w:rPr>
          <w:rFonts w:asciiTheme="minorHAnsi" w:hAnsiTheme="minorHAnsi"/>
          <w:sz w:val="22"/>
          <w:szCs w:val="22"/>
        </w:rPr>
        <w:t>8</w:t>
      </w:r>
      <w:r w:rsidRPr="001249AA">
        <w:rPr>
          <w:rFonts w:asciiTheme="minorHAnsi" w:hAnsiTheme="minorHAnsi"/>
          <w:sz w:val="22"/>
          <w:szCs w:val="22"/>
        </w:rPr>
        <w:t>/</w:t>
      </w:r>
      <w:r w:rsidR="006C4723">
        <w:rPr>
          <w:rFonts w:asciiTheme="minorHAnsi" w:hAnsiTheme="minorHAnsi"/>
          <w:sz w:val="22"/>
          <w:szCs w:val="22"/>
        </w:rPr>
        <w:t>POZ</w:t>
      </w:r>
      <w:r w:rsidRPr="001249AA">
        <w:rPr>
          <w:rFonts w:asciiTheme="minorHAnsi" w:hAnsiTheme="minorHAnsi"/>
          <w:sz w:val="22"/>
          <w:szCs w:val="22"/>
        </w:rPr>
        <w:t>/</w:t>
      </w:r>
      <w:r w:rsidR="006C4723">
        <w:rPr>
          <w:rFonts w:asciiTheme="minorHAnsi" w:hAnsiTheme="minorHAnsi"/>
          <w:sz w:val="22"/>
          <w:szCs w:val="22"/>
        </w:rPr>
        <w:t>SP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709"/>
        <w:gridCol w:w="2410"/>
      </w:tblGrid>
      <w:tr w:rsidR="004D55F1" w:rsidTr="00BB3D69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D55F1" w:rsidRPr="00C45EB4" w:rsidRDefault="004D55F1" w:rsidP="00BB3D69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4D55F1" w:rsidTr="00BB3D69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</w:tbl>
    <w:p w:rsidR="00C4382D" w:rsidRDefault="00C4382D" w:rsidP="006E4316">
      <w:pPr>
        <w:tabs>
          <w:tab w:val="left" w:pos="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1842"/>
        <w:gridCol w:w="1278"/>
        <w:gridCol w:w="40"/>
        <w:gridCol w:w="292"/>
        <w:gridCol w:w="2926"/>
      </w:tblGrid>
      <w:tr w:rsidR="004D55F1" w:rsidRPr="00A466B0" w:rsidTr="007D36F5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4D55F1" w:rsidRPr="00C45EB4" w:rsidRDefault="004D55F1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959" w:type="pct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terminy (</w:t>
            </w:r>
            <w:proofErr w:type="spellStart"/>
            <w:r w:rsidRPr="00BD77BE">
              <w:rPr>
                <w:rFonts w:ascii="Calibri" w:hAnsi="Calibri"/>
                <w:sz w:val="20"/>
                <w:szCs w:val="20"/>
              </w:rPr>
              <w:t>od…do</w:t>
            </w:r>
            <w:proofErr w:type="spellEnd"/>
            <w:r w:rsidRPr="00BD77BE">
              <w:rPr>
                <w:rFonts w:ascii="Calibri" w:hAnsi="Calibri"/>
                <w:sz w:val="20"/>
                <w:szCs w:val="20"/>
              </w:rPr>
              <w:t>…)</w:t>
            </w:r>
          </w:p>
        </w:tc>
      </w:tr>
      <w:tr w:rsidR="004D55F1" w:rsidRPr="009D28F9" w:rsidTr="007D36F5">
        <w:trPr>
          <w:trHeight w:val="394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7D36F5">
            <w:pPr>
              <w:rPr>
                <w:rFonts w:ascii="Calibri" w:hAnsi="Calibri"/>
              </w:rPr>
            </w:pPr>
          </w:p>
        </w:tc>
        <w:tc>
          <w:tcPr>
            <w:tcW w:w="959" w:type="pct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55F1" w:rsidRPr="009D28F9" w:rsidTr="007D36F5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7D36F5">
            <w:pPr>
              <w:rPr>
                <w:rFonts w:ascii="Calibri" w:hAnsi="Calibri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024835" w:rsidRPr="009D28F9" w:rsidTr="007D36F5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C45EB4" w:rsidRDefault="00024835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Moduły szkoleniowe, których dotyczy oferta (proszę podkreślić właściwy moduł/moduły)</w:t>
            </w: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  <w:p w:rsidR="00024835" w:rsidRPr="00C45EB4" w:rsidRDefault="0002483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BD77BE" w:rsidRDefault="00024835" w:rsidP="007D36F5">
            <w:pPr>
              <w:jc w:val="center"/>
              <w:rPr>
                <w:rFonts w:cs="Arial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Moduł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36F5" w:rsidTr="007D36F5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610DC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</w:t>
            </w:r>
            <w:r w:rsidR="007610DC"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Patofizjologia chorób będących przyczyną zaburzeń czynności układu oddechowego</w:t>
            </w:r>
          </w:p>
        </w:tc>
        <w:tc>
          <w:tcPr>
            <w:tcW w:w="1675" w:type="pct"/>
            <w:gridSpan w:val="2"/>
          </w:tcPr>
          <w:p w:rsidR="007D36F5" w:rsidRPr="00EC5057" w:rsidRDefault="007610DC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</w:tc>
      </w:tr>
      <w:tr w:rsidR="007D36F5" w:rsidTr="007D36F5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610DC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10DC">
              <w:rPr>
                <w:rFonts w:asciiTheme="minorHAnsi" w:hAnsiTheme="minorHAnsi"/>
                <w:sz w:val="20"/>
                <w:szCs w:val="20"/>
              </w:rPr>
              <w:t>2.</w:t>
            </w:r>
            <w:r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610DC"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Specyfika pracy pielęgniarki w pracowni badań spirometrycznych</w:t>
            </w:r>
          </w:p>
        </w:tc>
        <w:tc>
          <w:tcPr>
            <w:tcW w:w="1675" w:type="pct"/>
            <w:gridSpan w:val="2"/>
          </w:tcPr>
          <w:p w:rsidR="007D36F5" w:rsidRPr="00EC5057" w:rsidRDefault="007610DC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7D36F5"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 w:rsidR="007D36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D36F5"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</w:tc>
      </w:tr>
      <w:tr w:rsidR="007D36F5" w:rsidTr="007D36F5">
        <w:trPr>
          <w:trHeight w:val="375"/>
        </w:trPr>
        <w:tc>
          <w:tcPr>
            <w:tcW w:w="1680" w:type="pct"/>
            <w:vMerge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7D36F5" w:rsidRPr="007610DC" w:rsidRDefault="007D36F5" w:rsidP="007D36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</w:t>
            </w:r>
            <w:r w:rsidR="007610DC" w:rsidRPr="007610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Badanie spirometryczne – wykonanie i jego wstępna ocena</w:t>
            </w:r>
          </w:p>
        </w:tc>
        <w:tc>
          <w:tcPr>
            <w:tcW w:w="1675" w:type="pct"/>
            <w:gridSpan w:val="2"/>
          </w:tcPr>
          <w:p w:rsidR="007D36F5" w:rsidRPr="00EC5057" w:rsidRDefault="007610DC" w:rsidP="007D36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  <w:r w:rsidR="007D36F5"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 w:rsidR="007D36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D36F5"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7D36F5" w:rsidRPr="00EC5057" w:rsidRDefault="007D36F5" w:rsidP="007D36F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382D" w:rsidRPr="009D28F9" w:rsidTr="007610DC">
        <w:trPr>
          <w:trHeight w:val="503"/>
        </w:trPr>
        <w:tc>
          <w:tcPr>
            <w:tcW w:w="1680" w:type="pct"/>
            <w:shd w:val="pct12" w:color="auto" w:fill="auto"/>
            <w:vAlign w:val="center"/>
          </w:tcPr>
          <w:p w:rsidR="00C4382D" w:rsidRPr="00343FC1" w:rsidRDefault="00C4382D" w:rsidP="007D36F5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  <w:p w:rsidR="00C4382D" w:rsidRPr="00343FC1" w:rsidRDefault="00C4382D" w:rsidP="007D36F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Pr="00343FC1" w:rsidRDefault="00C4382D" w:rsidP="007D36F5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  <w:p w:rsidR="00C4382D" w:rsidRPr="00343FC1" w:rsidRDefault="00C4382D" w:rsidP="007D36F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Pr="00C4382D" w:rsidRDefault="00C4382D" w:rsidP="007D36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4382D">
              <w:rPr>
                <w:rFonts w:ascii="Calibri" w:hAnsi="Calibri"/>
                <w:b/>
                <w:sz w:val="20"/>
                <w:szCs w:val="20"/>
              </w:rPr>
              <w:t>liczba przepracowanych godzin dydaktycznych jak wykładowca przy realizacji</w:t>
            </w:r>
            <w:r w:rsidRPr="00C438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4382D" w:rsidRPr="00343FC1" w:rsidRDefault="00C4382D" w:rsidP="007D36F5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C4382D" w:rsidRPr="009D28F9" w:rsidTr="007610DC">
        <w:trPr>
          <w:trHeight w:val="274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1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C4382D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7610DC">
        <w:trPr>
          <w:trHeight w:val="441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2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1F7898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7610DC">
        <w:trPr>
          <w:trHeight w:val="345"/>
        </w:trPr>
        <w:tc>
          <w:tcPr>
            <w:tcW w:w="1680" w:type="pct"/>
            <w:shd w:val="pct12" w:color="auto" w:fill="auto"/>
          </w:tcPr>
          <w:p w:rsidR="00C4382D" w:rsidRPr="001F7898" w:rsidRDefault="00C4382D" w:rsidP="007D36F5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3</w:t>
            </w:r>
          </w:p>
          <w:p w:rsidR="00C4382D" w:rsidRPr="00C45EB4" w:rsidRDefault="00C4382D" w:rsidP="007D36F5">
            <w:pPr>
              <w:rPr>
                <w:rFonts w:ascii="Calibri" w:hAnsi="Calibri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7D36F5" w:rsidRPr="007D36F5" w:rsidRDefault="00C4382D" w:rsidP="007D36F5">
            <w:pPr>
              <w:rPr>
                <w:rFonts w:ascii="Calibri" w:hAnsi="Calibri"/>
                <w:sz w:val="18"/>
                <w:szCs w:val="18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7D36F5" w:rsidRPr="009D28F9" w:rsidTr="007D36F5">
        <w:trPr>
          <w:trHeight w:val="2790"/>
        </w:trPr>
        <w:tc>
          <w:tcPr>
            <w:tcW w:w="1680" w:type="pct"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eastAsia="Calibri" w:hAnsi="Calibri"/>
                <w:color w:val="000000"/>
              </w:rPr>
            </w:pPr>
            <w:r w:rsidRPr="00C45EB4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7D36F5" w:rsidRPr="007D36F5" w:rsidRDefault="007D36F5" w:rsidP="007D36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Cena brutto za przepro</w:t>
            </w:r>
            <w:r w:rsidR="007610DC">
              <w:rPr>
                <w:rFonts w:asciiTheme="minorHAnsi" w:hAnsiTheme="minorHAnsi"/>
                <w:sz w:val="20"/>
                <w:szCs w:val="20"/>
              </w:rPr>
              <w:t>wadzenie jednej godziny wykładu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(czyli 45 minut zajęć dydaktycznych) - w ramach 1 edycji </w:t>
            </w:r>
            <w:r w:rsidR="007610DC" w:rsidRPr="007610DC">
              <w:rPr>
                <w:rFonts w:ascii="Calibri" w:hAnsi="Calibri"/>
                <w:b/>
                <w:sz w:val="20"/>
                <w:szCs w:val="20"/>
              </w:rPr>
              <w:t>kursu specjalistycznego „Wykonanie badania spirometrycznego”</w:t>
            </w:r>
            <w:r w:rsidRPr="007D36F5">
              <w:rPr>
                <w:sz w:val="20"/>
                <w:szCs w:val="20"/>
              </w:rPr>
              <w:t xml:space="preserve"> </w:t>
            </w:r>
            <w:r w:rsidRPr="007D36F5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7D36F5" w:rsidRPr="00BD77BE" w:rsidRDefault="007D36F5" w:rsidP="007610DC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 (w ramach  w ramach 1 edycji </w:t>
            </w:r>
            <w:r w:rsidRPr="007D36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10DC" w:rsidRPr="007610DC">
              <w:rPr>
                <w:rFonts w:ascii="Calibri" w:hAnsi="Calibri"/>
                <w:b/>
                <w:sz w:val="20"/>
                <w:szCs w:val="20"/>
              </w:rPr>
              <w:t xml:space="preserve"> kursu specjalistycznego „Wykonanie badania spirometrycznego”</w:t>
            </w:r>
            <w:r w:rsidRPr="007D36F5">
              <w:rPr>
                <w:sz w:val="20"/>
                <w:szCs w:val="20"/>
              </w:rPr>
              <w:t xml:space="preserve"> </w:t>
            </w:r>
            <w:r w:rsidRPr="007D36F5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D36F5">
              <w:rPr>
                <w:rFonts w:asciiTheme="minorHAnsi" w:hAnsiTheme="minorHAnsi"/>
                <w:sz w:val="20"/>
                <w:szCs w:val="20"/>
              </w:rPr>
              <w:t>cena</w:t>
            </w:r>
            <w:proofErr w:type="spellEnd"/>
            <w:r w:rsidRPr="007D36F5">
              <w:rPr>
                <w:rFonts w:asciiTheme="minorHAnsi" w:hAnsiTheme="minorHAnsi"/>
                <w:sz w:val="20"/>
                <w:szCs w:val="20"/>
              </w:rPr>
              <w:t xml:space="preserve"> brutto za przeprowadzenie jednej godziny wykładu </w:t>
            </w:r>
            <w:r w:rsidRPr="007D36F5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C4382D" w:rsidRPr="000635D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>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C4382D" w:rsidRPr="00A466B0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C4382D" w:rsidRPr="00BB6EB3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shd w:val="clear" w:color="auto" w:fill="D9D9D9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390888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90888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90888">
              <w:rPr>
                <w:rFonts w:asciiTheme="minorHAnsi" w:hAnsiTheme="minorHAnsi"/>
                <w:b/>
                <w:sz w:val="20"/>
                <w:szCs w:val="20"/>
              </w:rPr>
              <w:t>SP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390888">
              <w:rPr>
                <w:rFonts w:asciiTheme="minorHAnsi" w:hAnsiTheme="minorHAnsi"/>
                <w:b/>
                <w:sz w:val="20"/>
                <w:szCs w:val="20"/>
              </w:rPr>
              <w:t>8/POZ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90888">
              <w:rPr>
                <w:rFonts w:asciiTheme="minorHAnsi" w:hAnsiTheme="minorHAnsi"/>
                <w:b/>
                <w:sz w:val="20"/>
                <w:szCs w:val="20"/>
              </w:rPr>
              <w:t>SP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A616EE">
              <w:rPr>
                <w:rFonts w:asciiTheme="minorHAnsi" w:hAnsiTheme="minorHAnsi"/>
                <w:sz w:val="20"/>
                <w:szCs w:val="20"/>
              </w:rPr>
              <w:t>/osoby oddelegowane do realizacji zamówienia posiadają</w:t>
            </w:r>
            <w:r w:rsidR="00F85A9E">
              <w:rPr>
                <w:rFonts w:asciiTheme="minorHAnsi" w:hAnsiTheme="minorHAnsi"/>
                <w:sz w:val="20"/>
                <w:szCs w:val="20"/>
              </w:rPr>
              <w:t>/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kwalifikacje niezbędne do sprawowania funkcji wykładowcy kursu/kursów, których dotyczy oferta, a dane zawarte w</w:t>
            </w:r>
            <w:r w:rsidR="00A616EE">
              <w:rPr>
                <w:rFonts w:asciiTheme="minorHAnsi" w:hAnsiTheme="minorHAnsi"/>
                <w:sz w:val="20"/>
                <w:szCs w:val="20"/>
              </w:rPr>
              <w:t> 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CV są zgodne z prawdą.</w:t>
            </w:r>
          </w:p>
        </w:tc>
      </w:tr>
      <w:tr w:rsidR="00C4382D" w:rsidTr="007D36F5">
        <w:trPr>
          <w:trHeight w:val="400"/>
        </w:trPr>
        <w:tc>
          <w:tcPr>
            <w:tcW w:w="1680" w:type="pct"/>
            <w:shd w:val="clear" w:color="auto" w:fill="D9D9D9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2E197E" w:rsidRDefault="002E197E" w:rsidP="007D36F5">
            <w:pPr>
              <w:rPr>
                <w:rFonts w:ascii="Calibri" w:hAnsi="Calibri"/>
              </w:rPr>
            </w:pPr>
          </w:p>
          <w:p w:rsidR="006E4316" w:rsidRDefault="006E4316" w:rsidP="007D36F5">
            <w:pPr>
              <w:rPr>
                <w:rFonts w:ascii="Calibri" w:hAnsi="Calibri"/>
              </w:rPr>
            </w:pPr>
          </w:p>
          <w:p w:rsidR="002E197E" w:rsidRPr="00BD77BE" w:rsidRDefault="002E197E" w:rsidP="007D36F5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p w:rsidR="00961A12" w:rsidRDefault="002E197E" w:rsidP="002E197E">
      <w:pPr>
        <w:tabs>
          <w:tab w:val="left" w:pos="1350"/>
        </w:tabs>
      </w:pPr>
      <w:r>
        <w:tab/>
      </w:r>
    </w:p>
    <w:sectPr w:rsidR="00961A12" w:rsidSect="002E197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E9" w:rsidRDefault="00DB12E9" w:rsidP="004D55F1">
      <w:r>
        <w:separator/>
      </w:r>
    </w:p>
  </w:endnote>
  <w:endnote w:type="continuationSeparator" w:id="0">
    <w:p w:rsidR="00DB12E9" w:rsidRDefault="00DB12E9" w:rsidP="004D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E9" w:rsidRDefault="00DB12E9" w:rsidP="004D55F1">
      <w:r>
        <w:separator/>
      </w:r>
    </w:p>
  </w:footnote>
  <w:footnote w:type="continuationSeparator" w:id="0">
    <w:p w:rsidR="00DB12E9" w:rsidRDefault="00DB12E9" w:rsidP="004D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1" w:rsidRDefault="004D55F1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5E9" w:rsidRDefault="007615E9" w:rsidP="004D55F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5F1"/>
    <w:rsid w:val="00024835"/>
    <w:rsid w:val="000C0421"/>
    <w:rsid w:val="000C7251"/>
    <w:rsid w:val="00106863"/>
    <w:rsid w:val="001249AA"/>
    <w:rsid w:val="00180A62"/>
    <w:rsid w:val="00195A69"/>
    <w:rsid w:val="001C5DA7"/>
    <w:rsid w:val="002E197E"/>
    <w:rsid w:val="0035327D"/>
    <w:rsid w:val="00390888"/>
    <w:rsid w:val="003D50DF"/>
    <w:rsid w:val="0047308A"/>
    <w:rsid w:val="004B0D91"/>
    <w:rsid w:val="004D55F1"/>
    <w:rsid w:val="004E0953"/>
    <w:rsid w:val="004F4F15"/>
    <w:rsid w:val="00553A4F"/>
    <w:rsid w:val="00592823"/>
    <w:rsid w:val="0068063E"/>
    <w:rsid w:val="006C4723"/>
    <w:rsid w:val="006E4316"/>
    <w:rsid w:val="006F3D27"/>
    <w:rsid w:val="007610DC"/>
    <w:rsid w:val="007615E9"/>
    <w:rsid w:val="00761E28"/>
    <w:rsid w:val="007D36F5"/>
    <w:rsid w:val="00882BFD"/>
    <w:rsid w:val="00887C6C"/>
    <w:rsid w:val="008A479E"/>
    <w:rsid w:val="009512B2"/>
    <w:rsid w:val="00961A12"/>
    <w:rsid w:val="009C528D"/>
    <w:rsid w:val="00A616EE"/>
    <w:rsid w:val="00AD4AF6"/>
    <w:rsid w:val="00B36E39"/>
    <w:rsid w:val="00B65A67"/>
    <w:rsid w:val="00B66C2B"/>
    <w:rsid w:val="00C4382D"/>
    <w:rsid w:val="00C45EB4"/>
    <w:rsid w:val="00C9336D"/>
    <w:rsid w:val="00CC46FC"/>
    <w:rsid w:val="00CE44B2"/>
    <w:rsid w:val="00D52574"/>
    <w:rsid w:val="00DB12E9"/>
    <w:rsid w:val="00E43146"/>
    <w:rsid w:val="00E44233"/>
    <w:rsid w:val="00F365C3"/>
    <w:rsid w:val="00F75C3E"/>
    <w:rsid w:val="00F8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5F1"/>
  </w:style>
  <w:style w:type="paragraph" w:styleId="Stopka">
    <w:name w:val="footer"/>
    <w:basedOn w:val="Normalny"/>
    <w:link w:val="Stopka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1"/>
  </w:style>
  <w:style w:type="paragraph" w:styleId="Tekstdymka">
    <w:name w:val="Balloon Text"/>
    <w:basedOn w:val="Normalny"/>
    <w:link w:val="TekstdymkaZnak"/>
    <w:uiPriority w:val="99"/>
    <w:semiHidden/>
    <w:unhideWhenUsed/>
    <w:rsid w:val="004D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55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5</cp:revision>
  <dcterms:created xsi:type="dcterms:W3CDTF">2017-01-09T08:36:00Z</dcterms:created>
  <dcterms:modified xsi:type="dcterms:W3CDTF">2017-01-09T08:41:00Z</dcterms:modified>
</cp:coreProperties>
</file>